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4BB5B" w14:textId="77777777" w:rsidR="00DF3E26" w:rsidRPr="00A24A99" w:rsidRDefault="00DF3E26" w:rsidP="00DF3E26">
      <w:pPr>
        <w:spacing w:line="360" w:lineRule="auto"/>
        <w:ind w:leftChars="-67" w:left="-141"/>
        <w:jc w:val="center"/>
        <w:rPr>
          <w:rFonts w:ascii="方正小标宋简体" w:eastAsia="方正小标宋简体" w:hAnsi="宋体"/>
          <w:color w:val="000000" w:themeColor="text1"/>
          <w:sz w:val="36"/>
          <w:szCs w:val="36"/>
        </w:rPr>
      </w:pPr>
      <w:bookmarkStart w:id="0" w:name="_Hlk109036261"/>
      <w:bookmarkStart w:id="1" w:name="_GoBack"/>
      <w:r w:rsidRPr="00A24A99"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t>《虚拟仿真技术在职业教育教学中的创新应用》专项</w:t>
      </w:r>
      <w:bookmarkStart w:id="2" w:name="_Hlk109036914"/>
      <w:r w:rsidRPr="00A24A99"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t>课题选题指南</w:t>
      </w:r>
    </w:p>
    <w:bookmarkEnd w:id="0"/>
    <w:bookmarkEnd w:id="2"/>
    <w:bookmarkEnd w:id="1"/>
    <w:p w14:paraId="1F9452B9" w14:textId="77777777" w:rsidR="00DF3E26" w:rsidRPr="00A24A99" w:rsidRDefault="00DF3E26" w:rsidP="00DF3E26">
      <w:pPr>
        <w:spacing w:line="360" w:lineRule="auto"/>
        <w:jc w:val="center"/>
        <w:rPr>
          <w:rFonts w:ascii="宋体" w:eastAsia="宋体" w:hAnsi="宋体"/>
          <w:b/>
          <w:bCs/>
          <w:color w:val="000000" w:themeColor="text1"/>
          <w:sz w:val="22"/>
        </w:rPr>
      </w:pPr>
    </w:p>
    <w:p w14:paraId="183653AF" w14:textId="77777777" w:rsidR="00DF3E26" w:rsidRPr="00A24A99" w:rsidRDefault="00DF3E26" w:rsidP="00DF3E26">
      <w:pPr>
        <w:spacing w:line="360" w:lineRule="auto"/>
        <w:ind w:firstLine="642"/>
        <w:rPr>
          <w:rFonts w:ascii="楷体" w:eastAsia="楷体" w:hAnsi="楷体"/>
          <w:color w:val="000000" w:themeColor="text1"/>
          <w:sz w:val="32"/>
          <w:szCs w:val="32"/>
        </w:rPr>
      </w:pPr>
      <w:r w:rsidRPr="00A24A99">
        <w:rPr>
          <w:rFonts w:ascii="楷体" w:eastAsia="楷体" w:hAnsi="楷体" w:hint="eastAsia"/>
          <w:color w:val="000000" w:themeColor="text1"/>
          <w:sz w:val="32"/>
          <w:szCs w:val="32"/>
        </w:rPr>
        <w:t>本选题指南供选题参考，申报单位可结合虚拟仿真技术在职业教育教学中的应用实际，自行确定选题。</w:t>
      </w:r>
    </w:p>
    <w:p w14:paraId="77351732" w14:textId="77777777" w:rsidR="00DF3E26" w:rsidRPr="00A24A99" w:rsidRDefault="00DF3E26" w:rsidP="00DF3E26">
      <w:pPr>
        <w:tabs>
          <w:tab w:val="left" w:pos="312"/>
        </w:tabs>
        <w:spacing w:line="360" w:lineRule="auto"/>
        <w:rPr>
          <w:rFonts w:ascii="楷体" w:eastAsia="楷体" w:hAnsi="楷体" w:cs="楷体"/>
          <w:b/>
          <w:bCs/>
          <w:color w:val="000000" w:themeColor="text1"/>
          <w:szCs w:val="21"/>
        </w:rPr>
      </w:pPr>
    </w:p>
    <w:p w14:paraId="4AC7C2F6" w14:textId="77777777" w:rsidR="00DF3E26" w:rsidRPr="00A24A99" w:rsidRDefault="00DF3E26" w:rsidP="00DF3E26">
      <w:pPr>
        <w:tabs>
          <w:tab w:val="left" w:pos="312"/>
        </w:tabs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 w:cs="楷体"/>
          <w:color w:val="000000" w:themeColor="text1"/>
          <w:sz w:val="32"/>
          <w:szCs w:val="32"/>
        </w:rPr>
        <w:t>1.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国家职业教育虚拟仿真示范实训基地xx专业教学设计与效果评价研究</w:t>
      </w:r>
    </w:p>
    <w:p w14:paraId="6C8F437C" w14:textId="77777777" w:rsidR="00DF3E26" w:rsidRPr="00A24A99" w:rsidRDefault="00DF3E26" w:rsidP="00DF3E26">
      <w:pPr>
        <w:tabs>
          <w:tab w:val="left" w:pos="312"/>
        </w:tabs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A24A99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国家职业教育虚拟仿真示范实训基地建设路径与成效研究</w:t>
      </w:r>
    </w:p>
    <w:p w14:paraId="4F1CF05F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3.虚拟仿真实</w:t>
      </w:r>
      <w:proofErr w:type="gramStart"/>
      <w:r w:rsidRPr="00A24A99">
        <w:rPr>
          <w:rFonts w:ascii="仿宋" w:eastAsia="仿宋" w:hAnsi="仿宋"/>
          <w:color w:val="000000" w:themeColor="text1"/>
          <w:sz w:val="32"/>
          <w:szCs w:val="32"/>
        </w:rPr>
        <w:t>训教学</w:t>
      </w:r>
      <w:proofErr w:type="gramEnd"/>
      <w:r w:rsidRPr="00A24A99">
        <w:rPr>
          <w:rFonts w:ascii="仿宋" w:eastAsia="仿宋" w:hAnsi="仿宋"/>
          <w:color w:val="000000" w:themeColor="text1"/>
          <w:sz w:val="32"/>
          <w:szCs w:val="32"/>
        </w:rPr>
        <w:t>资源校企协同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开发模式研究</w:t>
      </w:r>
    </w:p>
    <w:p w14:paraId="243E3DF6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4.虚拟仿真实</w:t>
      </w:r>
      <w:proofErr w:type="gramStart"/>
      <w:r w:rsidRPr="00A24A99">
        <w:rPr>
          <w:rFonts w:ascii="仿宋" w:eastAsia="仿宋" w:hAnsi="仿宋"/>
          <w:color w:val="000000" w:themeColor="text1"/>
          <w:sz w:val="32"/>
          <w:szCs w:val="32"/>
        </w:rPr>
        <w:t>训教学</w:t>
      </w:r>
      <w:proofErr w:type="gramEnd"/>
      <w:r w:rsidRPr="00A24A99">
        <w:rPr>
          <w:rFonts w:ascii="仿宋" w:eastAsia="仿宋" w:hAnsi="仿宋"/>
          <w:color w:val="000000" w:themeColor="text1"/>
          <w:sz w:val="32"/>
          <w:szCs w:val="32"/>
        </w:rPr>
        <w:t>管理及资源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共建</w:t>
      </w:r>
      <w:r w:rsidRPr="00A24A99">
        <w:rPr>
          <w:rFonts w:ascii="仿宋" w:eastAsia="仿宋" w:hAnsi="仿宋"/>
          <w:color w:val="000000" w:themeColor="text1"/>
          <w:sz w:val="32"/>
          <w:szCs w:val="32"/>
        </w:rPr>
        <w:t>共享平台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建设研究</w:t>
      </w:r>
    </w:p>
    <w:p w14:paraId="02DBCADB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5.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虚拟仿真资源面向职业院校、社会群体、行业企业、科研院所、“一带一路”沿线国家与地区开放共享及协同创新的具体策略研究</w:t>
      </w:r>
    </w:p>
    <w:p w14:paraId="4501E7C9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6.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基于虚拟仿真技术的 xx专业/专业</w:t>
      </w:r>
      <w:proofErr w:type="gramStart"/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群人才</w:t>
      </w:r>
      <w:proofErr w:type="gramEnd"/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培养方案优化研究</w:t>
      </w:r>
    </w:p>
    <w:p w14:paraId="7525D4A6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7.虚拟仿真实</w:t>
      </w:r>
      <w:proofErr w:type="gramStart"/>
      <w:r w:rsidRPr="00A24A99">
        <w:rPr>
          <w:rFonts w:ascii="仿宋" w:eastAsia="仿宋" w:hAnsi="仿宋"/>
          <w:color w:val="000000" w:themeColor="text1"/>
          <w:sz w:val="32"/>
          <w:szCs w:val="32"/>
        </w:rPr>
        <w:t>训资源</w:t>
      </w:r>
      <w:proofErr w:type="gramEnd"/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开发中的教学设计与脚本创作研究</w:t>
      </w:r>
    </w:p>
    <w:p w14:paraId="475BD1DA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8.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基于虚拟仿真技术的 xx专业/</w:t>
      </w:r>
      <w:proofErr w:type="gramStart"/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专业群实训</w:t>
      </w:r>
      <w:proofErr w:type="gramEnd"/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体系重构研究</w:t>
      </w:r>
    </w:p>
    <w:p w14:paraId="288E6141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9.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基于虚拟仿真技术的</w:t>
      </w:r>
      <w:r w:rsidRPr="00A24A99">
        <w:rPr>
          <w:rFonts w:ascii="仿宋" w:eastAsia="仿宋" w:hAnsi="仿宋"/>
          <w:color w:val="000000" w:themeColor="text1"/>
          <w:sz w:val="32"/>
          <w:szCs w:val="32"/>
        </w:rPr>
        <w:t>xx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专业/专业</w:t>
      </w:r>
      <w:proofErr w:type="gramStart"/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群实训教学模式</w:t>
      </w:r>
      <w:proofErr w:type="gramEnd"/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与效果评价研究</w:t>
      </w:r>
    </w:p>
    <w:p w14:paraId="7935B1E8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10.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基于虚拟仿真技术的职业技能培训、职业技能证书考核、技能竞赛模式研究</w:t>
      </w:r>
    </w:p>
    <w:p w14:paraId="1BF7136F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lastRenderedPageBreak/>
        <w:t>11.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“课程思政”元素与虚拟仿真实</w:t>
      </w:r>
      <w:proofErr w:type="gramStart"/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训教学</w:t>
      </w:r>
      <w:proofErr w:type="gramEnd"/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的融合研究</w:t>
      </w:r>
    </w:p>
    <w:p w14:paraId="70B1506E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12.</w:t>
      </w:r>
      <w:proofErr w:type="gramStart"/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高校思政课程</w:t>
      </w:r>
      <w:proofErr w:type="gramEnd"/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教学方法与虚拟仿真技术有机融合的研究与实践</w:t>
      </w:r>
    </w:p>
    <w:p w14:paraId="5D677442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13.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新时代高校运用虚拟仿真技术开展党史教育的实践路径研究</w:t>
      </w:r>
    </w:p>
    <w:p w14:paraId="64E4022F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A24A99">
        <w:rPr>
          <w:rFonts w:ascii="仿宋" w:eastAsia="仿宋" w:hAnsi="仿宋"/>
          <w:color w:val="000000" w:themeColor="text1"/>
          <w:sz w:val="32"/>
          <w:szCs w:val="32"/>
        </w:rPr>
        <w:t>4.</w:t>
      </w:r>
      <w:r w:rsidRPr="00A24A99">
        <w:rPr>
          <w:rFonts w:ascii="仿宋" w:eastAsia="仿宋" w:hAnsi="仿宋" w:hint="eastAsia"/>
          <w:color w:val="000000" w:themeColor="text1"/>
          <w:sz w:val="22"/>
          <w:szCs w:val="24"/>
        </w:rPr>
        <w:t xml:space="preserve"> 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Pr="00A24A99">
        <w:rPr>
          <w:rFonts w:ascii="仿宋" w:eastAsia="仿宋" w:hAnsi="仿宋"/>
          <w:color w:val="000000" w:themeColor="text1"/>
          <w:sz w:val="32"/>
          <w:szCs w:val="32"/>
        </w:rPr>
        <w:t>VR+党史学习”智慧基地建设路径的探索与研究</w:t>
      </w:r>
    </w:p>
    <w:p w14:paraId="1A34A8BB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15.基于疫情常态管控下的高职虚实结合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实</w:t>
      </w:r>
      <w:proofErr w:type="gramStart"/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训教学</w:t>
      </w:r>
      <w:proofErr w:type="gramEnd"/>
      <w:r w:rsidRPr="00A24A99">
        <w:rPr>
          <w:rFonts w:ascii="仿宋" w:eastAsia="仿宋" w:hAnsi="仿宋"/>
          <w:color w:val="000000" w:themeColor="text1"/>
          <w:sz w:val="32"/>
          <w:szCs w:val="32"/>
        </w:rPr>
        <w:t>应对机制研究</w:t>
      </w:r>
    </w:p>
    <w:p w14:paraId="7139D7BC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A24A99">
        <w:rPr>
          <w:rFonts w:ascii="仿宋" w:eastAsia="仿宋" w:hAnsi="仿宋"/>
          <w:color w:val="000000" w:themeColor="text1"/>
          <w:sz w:val="32"/>
          <w:szCs w:val="32"/>
        </w:rPr>
        <w:t>6.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虚拟仿真实</w:t>
      </w:r>
      <w:proofErr w:type="gramStart"/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训教学保障</w:t>
      </w:r>
      <w:proofErr w:type="gramEnd"/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机制及评价机制研究</w:t>
      </w:r>
    </w:p>
    <w:p w14:paraId="53164447" w14:textId="77777777" w:rsidR="00DF3E26" w:rsidRPr="00A24A99" w:rsidRDefault="00DF3E26" w:rsidP="00DF3E2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24A99">
        <w:rPr>
          <w:rFonts w:ascii="仿宋" w:eastAsia="仿宋" w:hAnsi="仿宋"/>
          <w:color w:val="000000" w:themeColor="text1"/>
          <w:sz w:val="32"/>
          <w:szCs w:val="32"/>
        </w:rPr>
        <w:t>17.</w:t>
      </w:r>
      <w:r w:rsidRPr="00A24A99">
        <w:rPr>
          <w:rFonts w:ascii="仿宋" w:eastAsia="仿宋" w:hAnsi="仿宋" w:hint="eastAsia"/>
          <w:color w:val="000000" w:themeColor="text1"/>
          <w:sz w:val="32"/>
          <w:szCs w:val="32"/>
        </w:rPr>
        <w:t>其他</w:t>
      </w:r>
    </w:p>
    <w:p w14:paraId="184630BC" w14:textId="77777777" w:rsidR="00DF3E26" w:rsidRPr="00A24A99" w:rsidRDefault="00DF3E26" w:rsidP="00DF3E26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</w:p>
    <w:p w14:paraId="7F450154" w14:textId="77777777" w:rsidR="00DF3E26" w:rsidRPr="00A24A99" w:rsidRDefault="00DF3E26" w:rsidP="00DF3E26">
      <w:pPr>
        <w:spacing w:line="560" w:lineRule="exact"/>
        <w:jc w:val="left"/>
        <w:outlineLvl w:val="0"/>
        <w:rPr>
          <w:rFonts w:ascii="仿宋" w:eastAsia="仿宋" w:hAnsi="仿宋"/>
          <w:color w:val="000000" w:themeColor="text1"/>
          <w:sz w:val="28"/>
          <w:szCs w:val="28"/>
        </w:rPr>
      </w:pPr>
    </w:p>
    <w:p w14:paraId="1550E988" w14:textId="77777777" w:rsidR="00DF3E26" w:rsidRPr="00A24A99" w:rsidRDefault="00DF3E26" w:rsidP="00DF3E26">
      <w:pPr>
        <w:spacing w:line="560" w:lineRule="exact"/>
        <w:jc w:val="left"/>
        <w:outlineLvl w:val="0"/>
        <w:rPr>
          <w:rFonts w:ascii="仿宋" w:eastAsia="仿宋" w:hAnsi="仿宋"/>
          <w:color w:val="000000" w:themeColor="text1"/>
          <w:sz w:val="28"/>
          <w:szCs w:val="28"/>
        </w:rPr>
      </w:pPr>
    </w:p>
    <w:p w14:paraId="5C1BBD2D" w14:textId="77777777" w:rsidR="00DF3E26" w:rsidRPr="00A24A99" w:rsidRDefault="00DF3E26" w:rsidP="00DF3E26">
      <w:pPr>
        <w:spacing w:line="560" w:lineRule="exact"/>
        <w:jc w:val="left"/>
        <w:outlineLvl w:val="0"/>
        <w:rPr>
          <w:rFonts w:ascii="仿宋" w:eastAsia="仿宋" w:hAnsi="仿宋"/>
          <w:color w:val="000000" w:themeColor="text1"/>
          <w:sz w:val="28"/>
          <w:szCs w:val="28"/>
        </w:rPr>
      </w:pPr>
    </w:p>
    <w:p w14:paraId="2F355F16" w14:textId="77777777" w:rsidR="00DF3E26" w:rsidRPr="00A24A99" w:rsidRDefault="00DF3E26" w:rsidP="00DF3E26">
      <w:pPr>
        <w:spacing w:line="560" w:lineRule="exact"/>
        <w:jc w:val="left"/>
        <w:outlineLvl w:val="0"/>
        <w:rPr>
          <w:rFonts w:ascii="仿宋" w:eastAsia="仿宋" w:hAnsi="仿宋"/>
          <w:color w:val="000000" w:themeColor="text1"/>
          <w:sz w:val="28"/>
          <w:szCs w:val="28"/>
        </w:rPr>
      </w:pPr>
    </w:p>
    <w:p w14:paraId="2D8D8C83" w14:textId="77777777" w:rsidR="00DF3E26" w:rsidRPr="00A24A99" w:rsidRDefault="00DF3E26" w:rsidP="00DF3E26">
      <w:pPr>
        <w:spacing w:line="560" w:lineRule="exact"/>
        <w:jc w:val="left"/>
        <w:outlineLvl w:val="0"/>
        <w:rPr>
          <w:rFonts w:ascii="仿宋" w:eastAsia="仿宋" w:hAnsi="仿宋"/>
          <w:color w:val="000000" w:themeColor="text1"/>
          <w:sz w:val="28"/>
          <w:szCs w:val="28"/>
        </w:rPr>
      </w:pPr>
    </w:p>
    <w:p w14:paraId="2A5435F0" w14:textId="77777777" w:rsidR="00DF3E26" w:rsidRPr="00A24A99" w:rsidRDefault="00DF3E26" w:rsidP="00DF3E26">
      <w:pPr>
        <w:spacing w:line="560" w:lineRule="exact"/>
        <w:jc w:val="left"/>
        <w:outlineLvl w:val="0"/>
        <w:rPr>
          <w:rFonts w:ascii="仿宋" w:eastAsia="仿宋" w:hAnsi="仿宋"/>
          <w:color w:val="000000" w:themeColor="text1"/>
          <w:sz w:val="28"/>
          <w:szCs w:val="28"/>
        </w:rPr>
      </w:pPr>
    </w:p>
    <w:p w14:paraId="7BA60270" w14:textId="77777777" w:rsidR="00DF3E26" w:rsidRPr="00A24A99" w:rsidRDefault="00DF3E26" w:rsidP="00DF3E26">
      <w:pPr>
        <w:spacing w:line="560" w:lineRule="exact"/>
        <w:jc w:val="left"/>
        <w:outlineLvl w:val="0"/>
        <w:rPr>
          <w:rFonts w:ascii="仿宋" w:eastAsia="仿宋" w:hAnsi="仿宋"/>
          <w:color w:val="000000" w:themeColor="text1"/>
          <w:sz w:val="28"/>
          <w:szCs w:val="28"/>
        </w:rPr>
      </w:pPr>
    </w:p>
    <w:p w14:paraId="2AB8831E" w14:textId="77777777" w:rsidR="00DF3E26" w:rsidRPr="00A24A99" w:rsidRDefault="00DF3E26" w:rsidP="00DF3E26">
      <w:pPr>
        <w:spacing w:line="560" w:lineRule="exact"/>
        <w:jc w:val="left"/>
        <w:outlineLvl w:val="0"/>
        <w:rPr>
          <w:rFonts w:ascii="仿宋" w:eastAsia="仿宋" w:hAnsi="仿宋"/>
          <w:color w:val="000000" w:themeColor="text1"/>
          <w:sz w:val="28"/>
          <w:szCs w:val="28"/>
        </w:rPr>
      </w:pPr>
    </w:p>
    <w:p w14:paraId="038AD644" w14:textId="77777777" w:rsidR="00DF3E26" w:rsidRPr="00A24A99" w:rsidRDefault="00DF3E26" w:rsidP="00DF3E26">
      <w:pPr>
        <w:spacing w:line="560" w:lineRule="exact"/>
        <w:jc w:val="left"/>
        <w:outlineLvl w:val="0"/>
        <w:rPr>
          <w:rFonts w:ascii="仿宋" w:eastAsia="仿宋" w:hAnsi="仿宋"/>
          <w:color w:val="000000" w:themeColor="text1"/>
          <w:sz w:val="28"/>
          <w:szCs w:val="28"/>
        </w:rPr>
      </w:pPr>
    </w:p>
    <w:p w14:paraId="4C66BB5F" w14:textId="77777777" w:rsidR="00B04C82" w:rsidRPr="00A24A99" w:rsidRDefault="00B04C82" w:rsidP="00DF3E26">
      <w:pPr>
        <w:spacing w:line="560" w:lineRule="exact"/>
        <w:jc w:val="left"/>
        <w:outlineLvl w:val="0"/>
        <w:rPr>
          <w:rFonts w:ascii="仿宋" w:eastAsia="仿宋" w:hAnsi="仿宋"/>
          <w:color w:val="000000" w:themeColor="text1"/>
          <w:sz w:val="28"/>
          <w:szCs w:val="28"/>
        </w:rPr>
      </w:pPr>
    </w:p>
    <w:p w14:paraId="1CF6A00E" w14:textId="77777777" w:rsidR="00792D86" w:rsidRDefault="00792D86" w:rsidP="00DF3E26">
      <w:pPr>
        <w:spacing w:line="560" w:lineRule="exact"/>
        <w:jc w:val="left"/>
        <w:outlineLvl w:val="0"/>
        <w:rPr>
          <w:rFonts w:ascii="仿宋" w:eastAsia="仿宋" w:hAnsi="仿宋"/>
          <w:color w:val="000000" w:themeColor="text1"/>
          <w:sz w:val="28"/>
          <w:szCs w:val="28"/>
        </w:rPr>
      </w:pPr>
    </w:p>
    <w:p w14:paraId="069C0D5B" w14:textId="77777777" w:rsidR="00DF3E26" w:rsidRPr="00A24A99" w:rsidRDefault="00DF3E26" w:rsidP="00DF3E26">
      <w:pPr>
        <w:spacing w:line="560" w:lineRule="exact"/>
        <w:outlineLvl w:val="0"/>
        <w:rPr>
          <w:rFonts w:ascii="Times New Roman" w:hAnsi="Times New Roman" w:cs="宋体" w:hint="eastAsia"/>
          <w:color w:val="000000" w:themeColor="text1"/>
          <w:sz w:val="24"/>
        </w:rPr>
      </w:pPr>
    </w:p>
    <w:p w14:paraId="2BB917EE" w14:textId="77777777" w:rsidR="00DF3E26" w:rsidRPr="00A24A99" w:rsidRDefault="00DF3E26" w:rsidP="00DF3E26">
      <w:pPr>
        <w:autoSpaceDE w:val="0"/>
        <w:snapToGrid w:val="0"/>
        <w:spacing w:line="480" w:lineRule="auto"/>
        <w:jc w:val="center"/>
        <w:rPr>
          <w:rFonts w:ascii="方正小标宋简体" w:eastAsia="方正小标宋简体" w:hAnsi="Times New Roman"/>
          <w:b/>
          <w:color w:val="000000" w:themeColor="text1"/>
          <w:sz w:val="44"/>
          <w:szCs w:val="44"/>
        </w:rPr>
      </w:pPr>
      <w:bookmarkStart w:id="3" w:name="_Toc493865557"/>
      <w:bookmarkStart w:id="4" w:name="_Toc494139708"/>
      <w:r w:rsidRPr="00A24A99">
        <w:rPr>
          <w:rFonts w:ascii="方正小标宋简体" w:eastAsia="方正小标宋简体" w:hAnsi="Times New Roman" w:hint="eastAsia"/>
          <w:b/>
          <w:color w:val="000000" w:themeColor="text1"/>
          <w:sz w:val="44"/>
          <w:szCs w:val="44"/>
        </w:rPr>
        <w:lastRenderedPageBreak/>
        <w:t>教育部高等学校科学研究发展中心</w:t>
      </w:r>
    </w:p>
    <w:p w14:paraId="76D7BDF4" w14:textId="77777777" w:rsidR="00DF3E26" w:rsidRPr="00A24A99" w:rsidRDefault="00DF3E26" w:rsidP="00DF3E26">
      <w:pPr>
        <w:autoSpaceDE w:val="0"/>
        <w:snapToGrid w:val="0"/>
        <w:spacing w:line="480" w:lineRule="auto"/>
        <w:ind w:leftChars="-202" w:left="-2" w:hangingChars="96" w:hanging="422"/>
        <w:jc w:val="center"/>
        <w:rPr>
          <w:rFonts w:ascii="方正小标宋简体" w:eastAsia="方正小标宋简体" w:hAnsi="Times New Roman"/>
          <w:b/>
          <w:color w:val="000000" w:themeColor="text1"/>
          <w:sz w:val="44"/>
          <w:szCs w:val="44"/>
        </w:rPr>
      </w:pPr>
      <w:r w:rsidRPr="00A24A99">
        <w:rPr>
          <w:rFonts w:ascii="方正小标宋简体" w:eastAsia="方正小标宋简体" w:hAnsi="Times New Roman" w:hint="eastAsia"/>
          <w:b/>
          <w:color w:val="000000" w:themeColor="text1"/>
          <w:sz w:val="44"/>
          <w:szCs w:val="44"/>
        </w:rPr>
        <w:t>《虚拟仿真技术在职业教育教学中的创新应用》专项课题申报书</w:t>
      </w:r>
      <w:bookmarkEnd w:id="3"/>
      <w:bookmarkEnd w:id="4"/>
    </w:p>
    <w:p w14:paraId="4D9F3832" w14:textId="77777777" w:rsidR="00DF3E26" w:rsidRPr="00A24A99" w:rsidRDefault="00DF3E26" w:rsidP="00DF3E26">
      <w:pPr>
        <w:autoSpaceDE w:val="0"/>
        <w:spacing w:line="600" w:lineRule="exact"/>
        <w:rPr>
          <w:rFonts w:ascii="Times New Roman" w:eastAsia="微软雅黑" w:hAnsi="Times New Roman" w:cs="微软雅黑"/>
          <w:b/>
          <w:color w:val="000000" w:themeColor="text1"/>
          <w:kern w:val="0"/>
          <w:sz w:val="30"/>
          <w:szCs w:val="30"/>
        </w:rPr>
      </w:pPr>
    </w:p>
    <w:p w14:paraId="703BA80F" w14:textId="77777777" w:rsidR="00DF3E26" w:rsidRPr="00A24A99" w:rsidRDefault="00DF3E26" w:rsidP="00DF3E26">
      <w:pPr>
        <w:autoSpaceDE w:val="0"/>
        <w:spacing w:line="600" w:lineRule="exact"/>
        <w:rPr>
          <w:rFonts w:ascii="Times New Roman" w:eastAsia="微软雅黑" w:hAnsi="Times New Roman" w:cs="微软雅黑"/>
          <w:b/>
          <w:color w:val="000000" w:themeColor="text1"/>
          <w:kern w:val="0"/>
          <w:sz w:val="30"/>
          <w:szCs w:val="30"/>
        </w:rPr>
      </w:pPr>
    </w:p>
    <w:p w14:paraId="3BAB35BF" w14:textId="77777777" w:rsidR="00DF3E26" w:rsidRPr="00A24A99" w:rsidRDefault="00DF3E26" w:rsidP="00DF3E26">
      <w:pPr>
        <w:autoSpaceDE w:val="0"/>
        <w:spacing w:line="600" w:lineRule="exact"/>
        <w:rPr>
          <w:rFonts w:ascii="Times New Roman" w:eastAsia="微软雅黑" w:hAnsi="Times New Roman" w:cs="微软雅黑"/>
          <w:b/>
          <w:color w:val="000000" w:themeColor="text1"/>
          <w:kern w:val="0"/>
          <w:sz w:val="30"/>
          <w:szCs w:val="30"/>
        </w:rPr>
      </w:pPr>
    </w:p>
    <w:p w14:paraId="3239A240" w14:textId="77777777" w:rsidR="00DF3E26" w:rsidRPr="00A24A99" w:rsidRDefault="00DF3E26" w:rsidP="00DF3E26">
      <w:pPr>
        <w:autoSpaceDE w:val="0"/>
        <w:spacing w:line="640" w:lineRule="exact"/>
        <w:ind w:firstLineChars="300" w:firstLine="960"/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  <w:u w:val="single"/>
        </w:rPr>
      </w:pP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课  题 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</w:t>
      </w: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名 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</w:t>
      </w: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>称：_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>_____________________________</w:t>
      </w:r>
    </w:p>
    <w:p w14:paraId="68123E20" w14:textId="77777777" w:rsidR="00DF3E26" w:rsidRPr="00A24A99" w:rsidRDefault="00DF3E26" w:rsidP="00DF3E26">
      <w:pPr>
        <w:autoSpaceDE w:val="0"/>
        <w:spacing w:line="640" w:lineRule="exact"/>
        <w:ind w:firstLineChars="300" w:firstLine="960"/>
        <w:rPr>
          <w:rFonts w:ascii="仿宋" w:eastAsia="仿宋" w:hAnsi="仿宋" w:cs="微软雅黑"/>
          <w:bCs/>
          <w:color w:val="000000" w:themeColor="text1"/>
          <w:sz w:val="32"/>
          <w:szCs w:val="32"/>
        </w:rPr>
      </w:pP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负 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  </w:t>
      </w:r>
      <w:proofErr w:type="gramStart"/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>责</w:t>
      </w:r>
      <w:proofErr w:type="gramEnd"/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 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  </w:t>
      </w: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>人：_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>_____________________________</w:t>
      </w:r>
    </w:p>
    <w:p w14:paraId="1EE63967" w14:textId="77777777" w:rsidR="00DF3E26" w:rsidRPr="00A24A99" w:rsidRDefault="00DF3E26" w:rsidP="00DF3E26">
      <w:pPr>
        <w:autoSpaceDE w:val="0"/>
        <w:spacing w:line="640" w:lineRule="exact"/>
        <w:ind w:firstLineChars="300" w:firstLine="960"/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</w:pP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单 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</w:t>
      </w: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位 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</w:t>
      </w: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名 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</w:t>
      </w: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>称：_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>_____________________________</w:t>
      </w:r>
    </w:p>
    <w:p w14:paraId="0134EDDA" w14:textId="77777777" w:rsidR="00DF3E26" w:rsidRPr="00A24A99" w:rsidRDefault="00DF3E26" w:rsidP="00DF3E26">
      <w:pPr>
        <w:autoSpaceDE w:val="0"/>
        <w:spacing w:line="640" w:lineRule="exact"/>
        <w:ind w:firstLineChars="300" w:firstLine="960"/>
        <w:rPr>
          <w:rFonts w:ascii="仿宋" w:eastAsia="仿宋" w:hAnsi="仿宋" w:cs="微软雅黑"/>
          <w:color w:val="000000" w:themeColor="text1"/>
          <w:sz w:val="30"/>
          <w:szCs w:val="30"/>
        </w:rPr>
      </w:pP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填 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</w:t>
      </w: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报 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</w:t>
      </w: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 xml:space="preserve">日 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 xml:space="preserve"> </w:t>
      </w:r>
      <w:r w:rsidRPr="00A24A99">
        <w:rPr>
          <w:rFonts w:ascii="仿宋" w:eastAsia="仿宋" w:hAnsi="仿宋" w:cs="微软雅黑" w:hint="eastAsia"/>
          <w:bCs/>
          <w:color w:val="000000" w:themeColor="text1"/>
          <w:kern w:val="0"/>
          <w:sz w:val="32"/>
          <w:szCs w:val="32"/>
        </w:rPr>
        <w:t>期：_</w:t>
      </w:r>
      <w:r w:rsidRPr="00A24A99">
        <w:rPr>
          <w:rFonts w:ascii="仿宋" w:eastAsia="仿宋" w:hAnsi="仿宋" w:cs="微软雅黑"/>
          <w:bCs/>
          <w:color w:val="000000" w:themeColor="text1"/>
          <w:kern w:val="0"/>
          <w:sz w:val="32"/>
          <w:szCs w:val="32"/>
        </w:rPr>
        <w:t>_____________________________</w:t>
      </w:r>
    </w:p>
    <w:p w14:paraId="669577F8" w14:textId="77777777" w:rsidR="00DF3E26" w:rsidRPr="00A24A99" w:rsidRDefault="00DF3E26" w:rsidP="00DF3E26">
      <w:pPr>
        <w:autoSpaceDE w:val="0"/>
        <w:spacing w:line="560" w:lineRule="exact"/>
        <w:rPr>
          <w:rFonts w:ascii="仿宋" w:eastAsia="仿宋" w:hAnsi="仿宋" w:cs="微软雅黑"/>
          <w:b/>
          <w:color w:val="000000" w:themeColor="text1"/>
          <w:kern w:val="0"/>
          <w:sz w:val="30"/>
          <w:szCs w:val="30"/>
        </w:rPr>
      </w:pPr>
    </w:p>
    <w:p w14:paraId="0F2852A5" w14:textId="77777777" w:rsidR="00DF3E26" w:rsidRPr="00A24A99" w:rsidRDefault="00DF3E26" w:rsidP="00DF3E26">
      <w:pPr>
        <w:autoSpaceDE w:val="0"/>
        <w:spacing w:line="560" w:lineRule="exact"/>
        <w:rPr>
          <w:rFonts w:ascii="Times New Roman" w:hAnsi="Times New Roman" w:cs="微软雅黑"/>
          <w:b/>
          <w:color w:val="000000" w:themeColor="text1"/>
          <w:kern w:val="0"/>
          <w:sz w:val="30"/>
          <w:szCs w:val="30"/>
        </w:rPr>
      </w:pPr>
    </w:p>
    <w:p w14:paraId="5E43FEFB" w14:textId="77777777" w:rsidR="00DF3E26" w:rsidRPr="00A24A99" w:rsidRDefault="00DF3E26" w:rsidP="00DF3E26">
      <w:pPr>
        <w:autoSpaceDE w:val="0"/>
        <w:spacing w:line="560" w:lineRule="exact"/>
        <w:rPr>
          <w:rFonts w:ascii="Times New Roman" w:hAnsi="Times New Roman" w:cs="微软雅黑"/>
          <w:b/>
          <w:color w:val="000000" w:themeColor="text1"/>
          <w:kern w:val="0"/>
          <w:sz w:val="30"/>
          <w:szCs w:val="30"/>
        </w:rPr>
      </w:pPr>
    </w:p>
    <w:p w14:paraId="7199DCDD" w14:textId="77777777" w:rsidR="00DF3E26" w:rsidRPr="00A24A99" w:rsidRDefault="00DF3E26" w:rsidP="00DF3E26">
      <w:pPr>
        <w:autoSpaceDE w:val="0"/>
        <w:spacing w:line="560" w:lineRule="exact"/>
        <w:jc w:val="center"/>
        <w:rPr>
          <w:rFonts w:ascii="仿宋_GB2312" w:eastAsia="仿宋_GB2312" w:hAnsi="仿宋_GB2312" w:cs="微软雅黑"/>
          <w:bCs/>
          <w:color w:val="000000" w:themeColor="text1"/>
          <w:sz w:val="30"/>
          <w:szCs w:val="30"/>
        </w:rPr>
      </w:pPr>
      <w:r w:rsidRPr="00A24A99">
        <w:rPr>
          <w:rFonts w:ascii="仿宋_GB2312" w:eastAsia="仿宋_GB2312" w:hAnsi="仿宋_GB2312" w:cs="微软雅黑" w:hint="eastAsia"/>
          <w:bCs/>
          <w:color w:val="000000" w:themeColor="text1"/>
          <w:kern w:val="0"/>
          <w:sz w:val="30"/>
          <w:szCs w:val="30"/>
        </w:rPr>
        <w:t>教育部高等学校科学研究发展中心</w:t>
      </w:r>
    </w:p>
    <w:p w14:paraId="40773031" w14:textId="3C8E8D7F" w:rsidR="00DF3E26" w:rsidRPr="00A24A99" w:rsidRDefault="00DF3E26" w:rsidP="00A82D38">
      <w:pPr>
        <w:autoSpaceDE w:val="0"/>
        <w:spacing w:line="560" w:lineRule="exact"/>
        <w:ind w:left="2"/>
        <w:jc w:val="center"/>
        <w:rPr>
          <w:rFonts w:ascii="仿宋_GB2312" w:eastAsia="仿宋_GB2312" w:hAnsi="仿宋_GB2312" w:cs="微软雅黑"/>
          <w:bCs/>
          <w:color w:val="000000" w:themeColor="text1"/>
          <w:kern w:val="0"/>
          <w:sz w:val="30"/>
          <w:szCs w:val="30"/>
        </w:rPr>
        <w:sectPr w:rsidR="00DF3E26" w:rsidRPr="00A24A99" w:rsidSect="00B3751B">
          <w:footerReference w:type="default" r:id="rId7"/>
          <w:pgSz w:w="11906" w:h="16838"/>
          <w:pgMar w:top="1440" w:right="1416" w:bottom="1440" w:left="1560" w:header="851" w:footer="992" w:gutter="0"/>
          <w:cols w:space="720"/>
          <w:docGrid w:type="lines" w:linePitch="312"/>
        </w:sectPr>
      </w:pPr>
      <w:r w:rsidRPr="00A24A99">
        <w:rPr>
          <w:rFonts w:ascii="仿宋_GB2312" w:eastAsia="仿宋_GB2312" w:hAnsi="仿宋_GB2312" w:cs="微软雅黑" w:hint="eastAsia"/>
          <w:bCs/>
          <w:color w:val="000000" w:themeColor="text1"/>
          <w:kern w:val="0"/>
          <w:sz w:val="30"/>
          <w:szCs w:val="30"/>
        </w:rPr>
        <w:t>二</w:t>
      </w:r>
      <w:r w:rsidRPr="00A24A99">
        <w:rPr>
          <w:rFonts w:ascii="微软雅黑" w:eastAsia="微软雅黑" w:hAnsi="微软雅黑" w:cs="微软雅黑" w:hint="eastAsia"/>
          <w:bCs/>
          <w:color w:val="000000" w:themeColor="text1"/>
          <w:kern w:val="0"/>
          <w:sz w:val="30"/>
          <w:szCs w:val="30"/>
        </w:rPr>
        <w:t>〇</w:t>
      </w:r>
      <w:r w:rsidRPr="00A24A99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0"/>
          <w:szCs w:val="30"/>
        </w:rPr>
        <w:t>二二</w:t>
      </w:r>
      <w:r w:rsidRPr="00A24A99">
        <w:rPr>
          <w:rFonts w:ascii="仿宋_GB2312" w:eastAsia="仿宋_GB2312" w:hAnsi="仿宋_GB2312" w:cs="微软雅黑" w:hint="eastAsia"/>
          <w:bCs/>
          <w:color w:val="000000" w:themeColor="text1"/>
          <w:kern w:val="0"/>
          <w:sz w:val="30"/>
          <w:szCs w:val="30"/>
        </w:rPr>
        <w:t>年</w:t>
      </w:r>
      <w:r w:rsidR="008F1DD0">
        <w:rPr>
          <w:rFonts w:ascii="仿宋_GB2312" w:eastAsia="仿宋_GB2312" w:hAnsi="仿宋_GB2312" w:cs="微软雅黑" w:hint="eastAsia"/>
          <w:bCs/>
          <w:color w:val="000000" w:themeColor="text1"/>
          <w:kern w:val="0"/>
          <w:sz w:val="30"/>
          <w:szCs w:val="30"/>
        </w:rPr>
        <w:t>七</w:t>
      </w:r>
      <w:r w:rsidRPr="00A24A99">
        <w:rPr>
          <w:rFonts w:ascii="仿宋_GB2312" w:eastAsia="仿宋_GB2312" w:hAnsi="仿宋_GB2312" w:cs="微软雅黑" w:hint="eastAsia"/>
          <w:bCs/>
          <w:color w:val="000000" w:themeColor="text1"/>
          <w:kern w:val="0"/>
          <w:sz w:val="30"/>
          <w:szCs w:val="30"/>
        </w:rPr>
        <w:t>月制</w:t>
      </w:r>
      <w:bookmarkStart w:id="5" w:name="_Toc494139711"/>
    </w:p>
    <w:tbl>
      <w:tblPr>
        <w:tblW w:w="850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134"/>
        <w:gridCol w:w="567"/>
        <w:gridCol w:w="567"/>
        <w:gridCol w:w="1418"/>
        <w:gridCol w:w="567"/>
        <w:gridCol w:w="1417"/>
        <w:gridCol w:w="1276"/>
        <w:gridCol w:w="994"/>
      </w:tblGrid>
      <w:tr w:rsidR="00A24A99" w:rsidRPr="00A24A99" w14:paraId="0F2304F3" w14:textId="77777777" w:rsidTr="009B6163">
        <w:trPr>
          <w:cantSplit/>
          <w:trHeight w:hRule="exact" w:val="507"/>
        </w:trPr>
        <w:tc>
          <w:tcPr>
            <w:tcW w:w="85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56F7D" w14:textId="17F46C3C" w:rsidR="00A82D38" w:rsidRPr="00A24A99" w:rsidRDefault="00A82D38" w:rsidP="009B6163">
            <w:pPr>
              <w:autoSpaceDE w:val="0"/>
              <w:spacing w:afterLines="50" w:after="156" w:line="420" w:lineRule="exact"/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18"/>
                <w:szCs w:val="18"/>
              </w:rPr>
            </w:pPr>
            <w:bookmarkStart w:id="6" w:name="_Toc494139713"/>
            <w:bookmarkEnd w:id="5"/>
            <w:r w:rsidRPr="00A24A99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lastRenderedPageBreak/>
              <w:t>一、课题基本信息</w:t>
            </w:r>
          </w:p>
        </w:tc>
      </w:tr>
      <w:tr w:rsidR="00A24A99" w:rsidRPr="00A24A99" w14:paraId="7B4DE01F" w14:textId="77777777" w:rsidTr="00A82D38">
        <w:trPr>
          <w:cantSplit/>
          <w:trHeight w:val="41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1004F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课题信息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BF00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课题名称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36D9" w14:textId="77777777" w:rsidR="00DF3E26" w:rsidRPr="00A24A99" w:rsidRDefault="00DF3E26" w:rsidP="00766D07">
            <w:pPr>
              <w:jc w:val="left"/>
              <w:rPr>
                <w:rFonts w:ascii="仿宋" w:eastAsia="仿宋" w:hAnsi="仿宋"/>
                <w:bCs/>
                <w:color w:val="000000" w:themeColor="text1"/>
                <w:sz w:val="24"/>
                <w:u w:val="single"/>
              </w:rPr>
            </w:pPr>
          </w:p>
        </w:tc>
      </w:tr>
      <w:tr w:rsidR="00A24A99" w:rsidRPr="00A24A99" w14:paraId="48118D5E" w14:textId="77777777" w:rsidTr="00A82D38">
        <w:trPr>
          <w:cantSplit/>
          <w:trHeight w:val="55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BF56D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53A6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课题方向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0DA7" w14:textId="77777777" w:rsidR="00DF3E26" w:rsidRPr="00A24A99" w:rsidRDefault="00DF3E26" w:rsidP="00766D07">
            <w:pPr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7AEDA60D" w14:textId="77777777" w:rsidTr="00A82D38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936D9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0BA8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>课题执行时间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0A4B" w14:textId="77777777" w:rsidR="00DF3E26" w:rsidRPr="00A24A99" w:rsidRDefault="00DF3E26" w:rsidP="00766D07">
            <w:pPr>
              <w:ind w:firstLineChars="500" w:firstLine="1200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/>
                <w:bCs/>
                <w:color w:val="000000" w:themeColor="text1"/>
                <w:sz w:val="24"/>
              </w:rPr>
              <w:t>年</w:t>
            </w:r>
            <w:r w:rsidRPr="00A24A99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   </w:t>
            </w:r>
            <w:r w:rsidRPr="00A24A99">
              <w:rPr>
                <w:rFonts w:ascii="仿宋" w:eastAsia="仿宋" w:hAnsi="仿宋"/>
                <w:bCs/>
                <w:color w:val="000000" w:themeColor="text1"/>
                <w:sz w:val="24"/>
              </w:rPr>
              <w:t>月</w:t>
            </w:r>
            <w:r w:rsidRPr="00A24A99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  </w:t>
            </w:r>
            <w:r w:rsidRPr="00A24A99">
              <w:rPr>
                <w:rFonts w:ascii="仿宋" w:eastAsia="仿宋" w:hAnsi="仿宋"/>
                <w:bCs/>
                <w:color w:val="000000" w:themeColor="text1"/>
                <w:sz w:val="24"/>
              </w:rPr>
              <w:t>日</w:t>
            </w:r>
            <w:r w:rsidRPr="00A24A99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</w:t>
            </w:r>
            <w:r w:rsidRPr="00A24A99">
              <w:rPr>
                <w:rFonts w:ascii="仿宋" w:eastAsia="仿宋" w:hAnsi="仿宋"/>
                <w:bCs/>
                <w:color w:val="000000" w:themeColor="text1"/>
                <w:sz w:val="24"/>
              </w:rPr>
              <w:t>至</w:t>
            </w:r>
            <w:r w:rsidRPr="00A24A99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    </w:t>
            </w:r>
            <w:r w:rsidRPr="00A24A99">
              <w:rPr>
                <w:rFonts w:ascii="仿宋" w:eastAsia="仿宋" w:hAnsi="仿宋"/>
                <w:bCs/>
                <w:color w:val="000000" w:themeColor="text1"/>
                <w:sz w:val="24"/>
              </w:rPr>
              <w:t>年</w:t>
            </w:r>
            <w:r w:rsidRPr="00A24A99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  </w:t>
            </w:r>
            <w:r w:rsidRPr="00A24A99">
              <w:rPr>
                <w:rFonts w:ascii="仿宋" w:eastAsia="仿宋" w:hAnsi="仿宋"/>
                <w:bCs/>
                <w:color w:val="000000" w:themeColor="text1"/>
                <w:sz w:val="24"/>
              </w:rPr>
              <w:t>月</w:t>
            </w:r>
            <w:r w:rsidRPr="00A24A99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  </w:t>
            </w:r>
            <w:r w:rsidRPr="00A24A99">
              <w:rPr>
                <w:rFonts w:ascii="仿宋" w:eastAsia="仿宋" w:hAnsi="仿宋"/>
                <w:bCs/>
                <w:color w:val="000000" w:themeColor="text1"/>
                <w:sz w:val="24"/>
              </w:rPr>
              <w:t>日</w:t>
            </w:r>
          </w:p>
        </w:tc>
      </w:tr>
      <w:tr w:rsidR="00A24A99" w:rsidRPr="00A24A99" w14:paraId="4C0A9415" w14:textId="77777777" w:rsidTr="00A82D38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83384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0CEA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课题自筹</w:t>
            </w: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>经费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7587" w14:textId="77777777" w:rsidR="00DF3E26" w:rsidRPr="00A24A99" w:rsidRDefault="00DF3E26" w:rsidP="00766D07">
            <w:pPr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                    万元</w:t>
            </w:r>
          </w:p>
        </w:tc>
      </w:tr>
      <w:tr w:rsidR="00A24A99" w:rsidRPr="00A24A99" w14:paraId="1F1B479C" w14:textId="77777777" w:rsidTr="00A82D38">
        <w:trPr>
          <w:cantSplit/>
          <w:trHeight w:val="5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FD3E0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负责人信息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27F2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姓    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3425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695A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>性</w:t>
            </w: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</w:t>
            </w: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>别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697B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247B67A0" w14:textId="77777777" w:rsidTr="00A82D38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700CA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37E9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出生日期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C4E0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C069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学 </w:t>
            </w: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 xml:space="preserve">   </w:t>
            </w: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395D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45774E9F" w14:textId="77777777" w:rsidTr="00A82D38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31980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1C12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>职</w:t>
            </w: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 xml:space="preserve">   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8679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C90B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专业名称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89EE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73CA0BBB" w14:textId="77777777" w:rsidTr="00A82D38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F777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5192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研究方向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1080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DCC3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/>
                <w:bCs/>
                <w:color w:val="000000" w:themeColor="text1"/>
                <w:sz w:val="24"/>
              </w:rPr>
              <w:t>手</w:t>
            </w:r>
            <w:r w:rsidRPr="00A24A99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</w:t>
            </w:r>
            <w:r w:rsidRPr="00A24A99">
              <w:rPr>
                <w:rFonts w:ascii="仿宋" w:eastAsia="仿宋" w:hAnsi="仿宋"/>
                <w:bCs/>
                <w:color w:val="000000" w:themeColor="text1"/>
                <w:sz w:val="24"/>
              </w:rPr>
              <w:t>机</w:t>
            </w:r>
            <w:r w:rsidRPr="00A24A99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 xml:space="preserve"> </w:t>
            </w:r>
            <w:r w:rsidRPr="00A24A99">
              <w:rPr>
                <w:rFonts w:ascii="仿宋" w:eastAsia="仿宋" w:hAnsi="仿宋"/>
                <w:bCs/>
                <w:color w:val="000000" w:themeColor="text1"/>
                <w:sz w:val="24"/>
              </w:rPr>
              <w:t>号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EBA6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73608BBE" w14:textId="77777777" w:rsidTr="00A82D38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0E944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9192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>电子</w:t>
            </w: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邮箱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6CE6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7058DF09" w14:textId="77777777" w:rsidTr="00A82D38">
        <w:trPr>
          <w:cantSplit/>
          <w:trHeight w:val="510"/>
        </w:trPr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DF035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0895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通信地址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021E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6CE98FB7" w14:textId="77777777" w:rsidTr="00A82D38">
        <w:trPr>
          <w:cantSplit/>
          <w:trHeight w:val="5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4792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所在单位信息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7ACA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6D8E" w14:textId="77777777" w:rsidR="00DF3E26" w:rsidRPr="00A24A99" w:rsidRDefault="00DF3E26" w:rsidP="00766D07">
            <w:pPr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0F27D45D" w14:textId="77777777" w:rsidTr="00A82D38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42FC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9FC8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法定代表人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7426" w14:textId="77777777" w:rsidR="00DF3E26" w:rsidRPr="00A24A99" w:rsidRDefault="00DF3E26" w:rsidP="00766D07">
            <w:pPr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69AEA26A" w14:textId="77777777" w:rsidTr="00A82D38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9F53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D4B8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地址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F11" w14:textId="77777777" w:rsidR="00DF3E26" w:rsidRPr="00A24A99" w:rsidRDefault="00DF3E26" w:rsidP="00766D07">
            <w:pPr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6A6FF90D" w14:textId="77777777" w:rsidTr="00A82D38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A448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4DF4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3D6B" w14:textId="77777777" w:rsidR="00DF3E26" w:rsidRPr="00A24A99" w:rsidRDefault="00DF3E26" w:rsidP="00766D07">
            <w:pPr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770F5023" w14:textId="77777777" w:rsidTr="00A82D38">
        <w:trPr>
          <w:cantSplit/>
          <w:trHeight w:val="454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26560" w14:textId="77777777" w:rsidR="00DF3E26" w:rsidRPr="00A24A99" w:rsidRDefault="00DF3E26" w:rsidP="00766D07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负责人</w:t>
            </w:r>
            <w:r w:rsidRPr="00A24A99">
              <w:rPr>
                <w:rFonts w:ascii="仿宋" w:eastAsia="仿宋" w:hAnsi="仿宋" w:hint="eastAsia"/>
                <w:b/>
                <w:color w:val="000000" w:themeColor="text1"/>
                <w:spacing w:val="20"/>
                <w:sz w:val="24"/>
              </w:rPr>
              <w:t>及成员情况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052B" w14:textId="77777777" w:rsidR="00DF3E26" w:rsidRPr="00A24A99" w:rsidRDefault="00DF3E26" w:rsidP="00766D07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0EAD" w14:textId="77777777" w:rsidR="00DF3E26" w:rsidRPr="00A24A99" w:rsidRDefault="00DF3E26" w:rsidP="00766D07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C457" w14:textId="77777777" w:rsidR="00DF3E26" w:rsidRPr="00A24A99" w:rsidRDefault="00DF3E26" w:rsidP="00766D07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所在</w:t>
            </w:r>
            <w:r w:rsidRPr="00A24A99">
              <w:rPr>
                <w:rFonts w:ascii="仿宋" w:eastAsia="仿宋" w:hAnsi="仿宋"/>
                <w:bCs/>
                <w:color w:val="000000" w:themeColor="text1"/>
                <w:szCs w:val="21"/>
              </w:rPr>
              <w:t>单位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E7A3" w14:textId="77777777" w:rsidR="00DF3E26" w:rsidRPr="00A24A99" w:rsidRDefault="00DF3E26" w:rsidP="00766D07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研究方向及在课题中承担的工作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5499" w14:textId="77777777" w:rsidR="00DF3E26" w:rsidRPr="00A24A99" w:rsidRDefault="00DF3E26" w:rsidP="00766D07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签 字</w:t>
            </w:r>
          </w:p>
        </w:tc>
      </w:tr>
      <w:tr w:rsidR="00A24A99" w:rsidRPr="00A24A99" w14:paraId="19B98254" w14:textId="77777777" w:rsidTr="00A82D38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257C3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FDC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15B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C00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DF4C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46E4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1AA409E2" w14:textId="77777777" w:rsidTr="00A82D38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9A0C3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474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8B77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4D2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4B1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6B6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7E27929B" w14:textId="77777777" w:rsidTr="00A82D38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BEBE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F89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2DE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564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CDC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A839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1392F3A5" w14:textId="77777777" w:rsidTr="00A82D38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046D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436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A11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439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A77E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5F1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72D41861" w14:textId="77777777" w:rsidTr="00A82D38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9AA1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9064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1EF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1DB6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8E21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EFB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24A2FC69" w14:textId="77777777" w:rsidTr="00A82D38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84017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A02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97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10C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E83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A9AC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3A2AD85E" w14:textId="77777777" w:rsidTr="00A82D38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A0237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C90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E61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EF8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BCFB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AAF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32175619" w14:textId="77777777" w:rsidTr="00A82D38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B53A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29A1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E326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0497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024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329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097AE98C" w14:textId="77777777" w:rsidTr="00A82D38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EBA0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5F54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DE6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DFF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FCF1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5BA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477B55AB" w14:textId="77777777" w:rsidTr="00A82D38">
        <w:trPr>
          <w:cantSplit/>
          <w:trHeight w:val="45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E5056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E11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DC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843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B0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394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  <w:tr w:rsidR="00A24A99" w:rsidRPr="00A24A99" w14:paraId="674B5126" w14:textId="77777777" w:rsidTr="00A82D38">
        <w:trPr>
          <w:cantSplit/>
          <w:trHeight w:val="454"/>
        </w:trPr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61925FE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23F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AF06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90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00E9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CA0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</w:p>
        </w:tc>
      </w:tr>
    </w:tbl>
    <w:tbl>
      <w:tblPr>
        <w:tblStyle w:val="ad"/>
        <w:tblW w:w="8534" w:type="dxa"/>
        <w:tblInd w:w="108" w:type="dxa"/>
        <w:tblLook w:val="04A0" w:firstRow="1" w:lastRow="0" w:firstColumn="1" w:lastColumn="0" w:noHBand="0" w:noVBand="1"/>
      </w:tblPr>
      <w:tblGrid>
        <w:gridCol w:w="8534"/>
      </w:tblGrid>
      <w:tr w:rsidR="00A24A99" w:rsidRPr="00A24A99" w14:paraId="4A9680DA" w14:textId="77777777" w:rsidTr="008F1DD0">
        <w:trPr>
          <w:trHeight w:val="8873"/>
        </w:trPr>
        <w:tc>
          <w:tcPr>
            <w:tcW w:w="8534" w:type="dxa"/>
          </w:tcPr>
          <w:p w14:paraId="4F74FA24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lastRenderedPageBreak/>
              <w:t>课题负责人主要学术经历与成果、社会影响等（5</w:t>
            </w:r>
            <w:r w:rsidRPr="00A24A99"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  <w:t>00</w:t>
            </w:r>
            <w:r w:rsidRPr="00A24A99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字以内）。</w:t>
            </w:r>
          </w:p>
          <w:p w14:paraId="55AD2107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6DD8DD3C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33AC42E1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728E83C8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60628BE3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3F9D6399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1402C026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489223EE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29794F28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2DDE8860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4D22925B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425591D6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67C8A458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1755A980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4C544BB2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58E8CE58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7640E846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331BAB42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4785D71F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749A996C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69FCCA47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21E90459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03589C28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796B6B7E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2907AD1F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26894AEA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7C0BC5E0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6AB31E87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74A7207E" w14:textId="77777777" w:rsidR="00DF3E26" w:rsidRPr="00A24A99" w:rsidRDefault="00DF3E26" w:rsidP="00766D07">
            <w:pPr>
              <w:ind w:rightChars="-895" w:right="-1879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</w:tc>
      </w:tr>
      <w:tr w:rsidR="00A24A99" w:rsidRPr="00A24A99" w14:paraId="2A18AE0A" w14:textId="77777777" w:rsidTr="008F1DD0">
        <w:trPr>
          <w:trHeight w:val="4067"/>
        </w:trPr>
        <w:tc>
          <w:tcPr>
            <w:tcW w:w="8534" w:type="dxa"/>
          </w:tcPr>
          <w:p w14:paraId="0ADA0770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课题研究主要内容（5</w:t>
            </w:r>
            <w:r w:rsidRPr="00A24A99"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  <w:t>00</w:t>
            </w:r>
            <w:r w:rsidRPr="00A24A99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字以内）</w:t>
            </w:r>
          </w:p>
          <w:p w14:paraId="695BF7CD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083E6272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5C536343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0613F5DB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46CB9758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0B79DB12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5CD5FBAF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  <w:p w14:paraId="1825409E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682CB148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159A06BA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5100D2CE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27A3FC62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7F318718" w14:textId="77777777" w:rsidR="00DF3E26" w:rsidRPr="00A24A99" w:rsidRDefault="00DF3E26" w:rsidP="00766D07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</w:tr>
    </w:tbl>
    <w:p w14:paraId="0FD9751A" w14:textId="77777777" w:rsidR="00DF3E26" w:rsidRPr="00A24A99" w:rsidRDefault="00DF3E26" w:rsidP="00DF3E26">
      <w:pPr>
        <w:tabs>
          <w:tab w:val="left" w:pos="3570"/>
        </w:tabs>
        <w:rPr>
          <w:rFonts w:ascii="仿宋" w:eastAsia="仿宋" w:hAnsi="仿宋"/>
          <w:color w:val="000000" w:themeColor="text1"/>
          <w:sz w:val="36"/>
          <w:szCs w:val="30"/>
        </w:rPr>
        <w:sectPr w:rsidR="00DF3E26" w:rsidRPr="00A24A99" w:rsidSect="00BB063B">
          <w:footerReference w:type="default" r:id="rId8"/>
          <w:pgSz w:w="11906" w:h="16838" w:code="9"/>
          <w:pgMar w:top="1440" w:right="1701" w:bottom="1440" w:left="1701" w:header="851" w:footer="992" w:gutter="0"/>
          <w:cols w:space="720"/>
          <w:docGrid w:type="linesAndChars" w:linePitch="312"/>
        </w:sectPr>
      </w:pPr>
      <w:bookmarkStart w:id="7" w:name="_Toc494139714"/>
      <w:bookmarkEnd w:id="6"/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24A99" w:rsidRPr="00A24A99" w14:paraId="01504998" w14:textId="77777777" w:rsidTr="008F1DD0">
        <w:trPr>
          <w:trHeight w:val="68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7"/>
          <w:p w14:paraId="246E1427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A24A99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lastRenderedPageBreak/>
              <w:t>二、课题研究的目的、意义和研究基础</w:t>
            </w:r>
          </w:p>
          <w:p w14:paraId="2E07EE5E" w14:textId="20844A0B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Cs w:val="21"/>
              </w:rPr>
              <w:t>（包括课题研究涉及的专业领域、国内外研究现状、存在的主要问题，研究目的和意义，前期研究基础等。）</w:t>
            </w:r>
          </w:p>
        </w:tc>
      </w:tr>
      <w:tr w:rsidR="00A24A99" w:rsidRPr="00A24A99" w14:paraId="45146811" w14:textId="77777777" w:rsidTr="008F1DD0">
        <w:trPr>
          <w:trHeight w:val="72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FD9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FC4A4F4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5F9303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3BAAC6E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B75CFA1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1AB1AE6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C33A10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3B466B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AD5AC7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245076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D38BAA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45E5FA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3887D96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64696E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D1799E6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D77C3B4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69B9E3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B127FCB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FBD95B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724866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F444AB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9F27A7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651CF7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B921CE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F6C3EC9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6B16F9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01229F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3E131E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144AC8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29BC509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CE2A5C4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DFE0C3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627C424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E9C8653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5D9F18B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A24A99" w:rsidRPr="00A24A99" w14:paraId="1EC69D55" w14:textId="77777777" w:rsidTr="008F1DD0">
        <w:trPr>
          <w:trHeight w:val="2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36B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A24A99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lastRenderedPageBreak/>
              <w:t>三、课题研究内容、研究方案、创新点和关键点</w:t>
            </w:r>
          </w:p>
          <w:p w14:paraId="1FE4922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Cs w:val="21"/>
              </w:rPr>
              <w:t>（包括具体研究思路、方法和技术路线等，课题研究重点、难点、创新点等。）</w:t>
            </w:r>
          </w:p>
        </w:tc>
      </w:tr>
      <w:tr w:rsidR="00A24A99" w:rsidRPr="00A24A99" w14:paraId="13C8996C" w14:textId="77777777" w:rsidTr="008F1DD0">
        <w:trPr>
          <w:trHeight w:val="72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9933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D9812C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E14CFDB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F76D88E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D5E8AD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F00357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610D3C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E994B3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9E65EBB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5CD1429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78B35C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29AAE57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31F2F66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E6A363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BADE359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8F7963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D4B71E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25CCF2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D8311A3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8485C39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B06F7E3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56078A3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100CF66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72128C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E2691B7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8B117F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CF2734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C3CEB8B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825064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F6F3A11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913A1A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12E3B4C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5A59719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CA24E4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9A2F754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BF7280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A24A99" w:rsidRPr="00A24A99" w14:paraId="04CB4CC2" w14:textId="77777777" w:rsidTr="008F1DD0">
        <w:trPr>
          <w:trHeight w:val="416"/>
        </w:trPr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11B29323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A24A99">
              <w:rPr>
                <w:rFonts w:ascii="Calibri" w:eastAsia="仿宋" w:hAnsi="Calibri" w:cs="Calibri"/>
                <w:b/>
                <w:color w:val="000000" w:themeColor="text1"/>
                <w:sz w:val="28"/>
                <w:szCs w:val="28"/>
              </w:rPr>
              <w:lastRenderedPageBreak/>
              <w:t> </w:t>
            </w:r>
            <w:r w:rsidRPr="00A24A99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四、预期效果与成果</w:t>
            </w:r>
          </w:p>
          <w:p w14:paraId="0AC36376" w14:textId="0E1947EA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Cs w:val="21"/>
              </w:rPr>
              <w:t>（包括课题研究预期效果、成果形式及成果提交方式等。）</w:t>
            </w:r>
          </w:p>
        </w:tc>
      </w:tr>
      <w:tr w:rsidR="00A24A99" w:rsidRPr="00A24A99" w14:paraId="16E0FF29" w14:textId="77777777" w:rsidTr="008F1DD0">
        <w:trPr>
          <w:trHeight w:val="866"/>
        </w:trPr>
        <w:tc>
          <w:tcPr>
            <w:tcW w:w="8505" w:type="dxa"/>
            <w:tcBorders>
              <w:top w:val="single" w:sz="4" w:space="0" w:color="auto"/>
            </w:tcBorders>
          </w:tcPr>
          <w:p w14:paraId="064C6C5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CE62D56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5661841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8BD518E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1EE6331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16027E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0E72E8C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FF166BC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AFF04C7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4671A5E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26B33FB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5B607FC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35D4CA6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D52711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ECA6C8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6B36991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BE59B51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28462BE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BCCF793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142B977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7D1D5D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80530C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A2D51C7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7A7398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555C73B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6C8F334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6270AC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2D4411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3D0F07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1A4A234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3EF4A2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DFBB86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CDDC8F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3731B0F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1E1EB8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3163AF7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A24A99" w:rsidRPr="00A24A99" w14:paraId="3D842010" w14:textId="77777777" w:rsidTr="008F1DD0">
        <w:trPr>
          <w:trHeight w:val="557"/>
        </w:trPr>
        <w:tc>
          <w:tcPr>
            <w:tcW w:w="8505" w:type="dxa"/>
            <w:vAlign w:val="center"/>
          </w:tcPr>
          <w:p w14:paraId="50A981D0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A24A99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lastRenderedPageBreak/>
              <w:t>五、课题经费使用计划、研究进度安排</w:t>
            </w:r>
          </w:p>
          <w:p w14:paraId="11E5F211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Cs w:val="21"/>
              </w:rPr>
              <w:t>（包括课题经费使用计划、时间规划和进度安排等。）</w:t>
            </w:r>
          </w:p>
        </w:tc>
      </w:tr>
      <w:tr w:rsidR="00A24A99" w:rsidRPr="00A24A99" w14:paraId="67E21166" w14:textId="77777777" w:rsidTr="008F1DD0">
        <w:trPr>
          <w:trHeight w:val="644"/>
        </w:trPr>
        <w:tc>
          <w:tcPr>
            <w:tcW w:w="8505" w:type="dxa"/>
          </w:tcPr>
          <w:p w14:paraId="10CECDE6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8BD99F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CC969E8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5F0D1CE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2ADB49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CF5B5C9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94BAAF3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6E9F85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8E8965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DDD648D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16724F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D01732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BABF9E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F9E4092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520096A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9160253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C63E352" w14:textId="7AE88D28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67C3DBA" w14:textId="2758EEB3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9CA129C" w14:textId="7838AC62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13A10E8" w14:textId="1BA75DF0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ECB88DD" w14:textId="614E8DD4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DA3EE7C" w14:textId="77777777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F14B155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7E3DCF9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BA12729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21BC18A" w14:textId="3500D72D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C4BA1CD" w14:textId="7C8B281C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18EB715" w14:textId="5B124C50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8066EEE" w14:textId="59DA8BE8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0362F41" w14:textId="29BFA0A3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78266C1" w14:textId="20ACD647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1A5254E" w14:textId="5794EE10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77DB5A8" w14:textId="7CAE9956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13D77FF" w14:textId="3E313FF0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26EACEA" w14:textId="77777777" w:rsidR="009B6163" w:rsidRPr="00A24A99" w:rsidRDefault="009B6163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DDCBA41" w14:textId="77777777" w:rsidR="00DF3E26" w:rsidRPr="00A24A99" w:rsidRDefault="00DF3E26" w:rsidP="00766D07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14:paraId="66C26253" w14:textId="77777777" w:rsidR="00DF3E26" w:rsidRPr="00A24A99" w:rsidRDefault="00DF3E26" w:rsidP="00DF3E26">
      <w:pPr>
        <w:rPr>
          <w:rFonts w:ascii="仿宋" w:eastAsia="仿宋" w:hAnsi="仿宋" w:cs="宋体"/>
          <w:b/>
          <w:color w:val="000000" w:themeColor="text1"/>
          <w:sz w:val="28"/>
          <w:szCs w:val="28"/>
        </w:rPr>
        <w:sectPr w:rsidR="00DF3E26" w:rsidRPr="00A24A99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14:paraId="4A42F60C" w14:textId="77777777" w:rsidR="00DF3E26" w:rsidRPr="00A24A99" w:rsidRDefault="00DF3E26" w:rsidP="00DF3E26">
      <w:pPr>
        <w:spacing w:line="30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bookmarkStart w:id="8" w:name="_Toc494139718"/>
      <w:r w:rsidRPr="00A24A99">
        <w:rPr>
          <w:rFonts w:ascii="仿宋" w:eastAsia="仿宋" w:hAnsi="仿宋" w:hint="eastAsia"/>
          <w:b/>
          <w:color w:val="000000" w:themeColor="text1"/>
          <w:sz w:val="28"/>
          <w:szCs w:val="28"/>
        </w:rPr>
        <w:lastRenderedPageBreak/>
        <w:t>六、课题负责人承诺书</w:t>
      </w:r>
    </w:p>
    <w:tbl>
      <w:tblPr>
        <w:tblStyle w:val="ad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24A99" w:rsidRPr="00A24A99" w14:paraId="427ED638" w14:textId="77777777" w:rsidTr="008F1DD0">
        <w:trPr>
          <w:trHeight w:val="5083"/>
        </w:trPr>
        <w:tc>
          <w:tcPr>
            <w:tcW w:w="8500" w:type="dxa"/>
          </w:tcPr>
          <w:p w14:paraId="05E619C8" w14:textId="77777777" w:rsidR="00DF3E26" w:rsidRPr="00A24A99" w:rsidRDefault="00DF3E26" w:rsidP="00766D07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777C4F4" w14:textId="77777777" w:rsidR="00DF3E26" w:rsidRPr="00A24A99" w:rsidRDefault="00DF3E26" w:rsidP="00766D0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本人承诺申报书填写的各项内容属实，没有知识产权争议。如获准立项，本人遵守有关课题管理规定，按照申报书填报的研究内容和时间如期完成研究任务，自觉接受课题检查与监督管理。课题</w:t>
            </w: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>获得的知识产权由</w:t>
            </w: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教育部高等学校科学研究发展中心</w:t>
            </w: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>和</w:t>
            </w: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课题</w:t>
            </w: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>承担单位共同所有</w:t>
            </w: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。</w:t>
            </w:r>
          </w:p>
          <w:p w14:paraId="78CBA06D" w14:textId="77777777" w:rsidR="00DF3E26" w:rsidRPr="00A24A99" w:rsidRDefault="00DF3E26" w:rsidP="00766D0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36D662FE" w14:textId="77777777" w:rsidR="00DF3E26" w:rsidRPr="00A24A99" w:rsidRDefault="00DF3E26" w:rsidP="00766D0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59A08B9B" w14:textId="77777777" w:rsidR="00DF3E26" w:rsidRPr="00A24A99" w:rsidRDefault="00DF3E26" w:rsidP="00766D07">
            <w:pPr>
              <w:widowControl/>
              <w:spacing w:line="420" w:lineRule="exact"/>
              <w:ind w:firstLineChars="1467" w:firstLine="4108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课题负责人（签字）：</w:t>
            </w:r>
          </w:p>
          <w:p w14:paraId="7F189145" w14:textId="77777777" w:rsidR="00DF3E26" w:rsidRPr="00A24A99" w:rsidRDefault="00DF3E26" w:rsidP="00766D07">
            <w:pPr>
              <w:widowControl/>
              <w:spacing w:line="420" w:lineRule="exact"/>
              <w:ind w:firstLineChars="1890" w:firstLine="4536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C8A0DB5" w14:textId="77777777" w:rsidR="00DF3E26" w:rsidRPr="00A24A99" w:rsidRDefault="00DF3E26" w:rsidP="00766D07">
            <w:pPr>
              <w:widowControl/>
              <w:spacing w:line="420" w:lineRule="exact"/>
              <w:ind w:firstLineChars="1890" w:firstLine="4536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>年    月    日</w:t>
            </w:r>
          </w:p>
          <w:p w14:paraId="073CCC86" w14:textId="77777777" w:rsidR="00DF3E26" w:rsidRPr="00A24A99" w:rsidRDefault="00DF3E26" w:rsidP="00766D07">
            <w:pPr>
              <w:spacing w:line="3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14:paraId="1C96489F" w14:textId="77777777" w:rsidR="00DF3E26" w:rsidRPr="00A24A99" w:rsidRDefault="00DF3E26" w:rsidP="00DF3E26">
      <w:pPr>
        <w:spacing w:line="360" w:lineRule="auto"/>
        <w:rPr>
          <w:rFonts w:ascii="仿宋" w:eastAsia="仿宋" w:hAnsi="仿宋"/>
          <w:color w:val="000000" w:themeColor="text1"/>
          <w:sz w:val="24"/>
        </w:rPr>
      </w:pPr>
    </w:p>
    <w:p w14:paraId="4C6CAAAB" w14:textId="77777777" w:rsidR="00DF3E26" w:rsidRPr="00A24A99" w:rsidRDefault="00DF3E26" w:rsidP="00DF3E26">
      <w:pPr>
        <w:spacing w:line="300" w:lineRule="exact"/>
        <w:rPr>
          <w:rFonts w:ascii="仿宋" w:eastAsia="仿宋" w:hAnsi="仿宋"/>
          <w:color w:val="000000" w:themeColor="text1"/>
        </w:rPr>
      </w:pPr>
      <w:r w:rsidRPr="00A24A99">
        <w:rPr>
          <w:rFonts w:ascii="仿宋" w:eastAsia="仿宋" w:hAnsi="仿宋" w:hint="eastAsia"/>
          <w:b/>
          <w:color w:val="000000" w:themeColor="text1"/>
          <w:sz w:val="28"/>
          <w:szCs w:val="28"/>
        </w:rPr>
        <w:t>七、申报单位推荐意见</w:t>
      </w:r>
      <w:bookmarkEnd w:id="8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A24A99" w:rsidRPr="00A24A99" w14:paraId="53960287" w14:textId="77777777" w:rsidTr="008F1DD0">
        <w:trPr>
          <w:trHeight w:val="5972"/>
        </w:trPr>
        <w:tc>
          <w:tcPr>
            <w:tcW w:w="8500" w:type="dxa"/>
          </w:tcPr>
          <w:p w14:paraId="7FDC30B8" w14:textId="77777777" w:rsidR="00DF3E26" w:rsidRPr="00A24A99" w:rsidRDefault="00DF3E26" w:rsidP="00766D07">
            <w:pPr>
              <w:spacing w:line="360" w:lineRule="auto"/>
              <w:ind w:firstLineChars="200" w:firstLine="420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Cs w:val="21"/>
              </w:rPr>
              <w:t>（请填写学校对本课题的推荐意见，意见包括但不限于申报书内容是否属实、学校是否能够保证为该课题的研究提供条件与时间、是否同意对申请人在研究周期内完成预期工作提供信誉保证等方面。）</w:t>
            </w:r>
          </w:p>
          <w:p w14:paraId="3D45F170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F4C336C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95D98FD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6C30B2F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390EBC8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9B22C1A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352B01F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63B6477" w14:textId="77777777" w:rsidR="00DF3E26" w:rsidRPr="00A24A99" w:rsidRDefault="00DF3E26" w:rsidP="00766D07">
            <w:pPr>
              <w:spacing w:line="360" w:lineRule="auto"/>
              <w:ind w:firstLineChars="500" w:firstLine="120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单位负责人(签章):                 学校公章：                </w:t>
            </w:r>
          </w:p>
          <w:p w14:paraId="2F89DC7C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</w:t>
            </w:r>
          </w:p>
          <w:p w14:paraId="56DC3DD0" w14:textId="77777777" w:rsidR="00DF3E26" w:rsidRPr="00A24A99" w:rsidRDefault="00DF3E26" w:rsidP="00766D07">
            <w:pPr>
              <w:spacing w:line="360" w:lineRule="auto"/>
              <w:ind w:right="960" w:firstLineChars="200" w:firstLine="48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                  年     月    日   </w:t>
            </w:r>
          </w:p>
          <w:p w14:paraId="5A3C3A50" w14:textId="77777777" w:rsidR="00DF3E26" w:rsidRPr="00A24A99" w:rsidRDefault="00DF3E26" w:rsidP="00766D07">
            <w:pPr>
              <w:spacing w:line="360" w:lineRule="auto"/>
              <w:ind w:right="960" w:firstLineChars="200" w:firstLine="48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14:paraId="3CEBCB5C" w14:textId="77777777" w:rsidR="00DF3E26" w:rsidRPr="00A24A99" w:rsidRDefault="00DF3E26" w:rsidP="00DF3E26">
      <w:pPr>
        <w:rPr>
          <w:rFonts w:ascii="仿宋" w:eastAsia="仿宋" w:hAnsi="仿宋"/>
          <w:color w:val="000000" w:themeColor="text1"/>
        </w:rPr>
      </w:pPr>
    </w:p>
    <w:p w14:paraId="3CE56BDA" w14:textId="77777777" w:rsidR="00DF3E26" w:rsidRPr="00A24A99" w:rsidRDefault="00DF3E26" w:rsidP="00DF3E26">
      <w:pPr>
        <w:rPr>
          <w:rFonts w:ascii="仿宋" w:eastAsia="仿宋" w:hAnsi="仿宋"/>
          <w:color w:val="000000" w:themeColor="text1"/>
        </w:rPr>
      </w:pPr>
    </w:p>
    <w:p w14:paraId="48676575" w14:textId="77777777" w:rsidR="00DF3E26" w:rsidRPr="00A24A99" w:rsidRDefault="00DF3E26" w:rsidP="00DF3E26">
      <w:pPr>
        <w:rPr>
          <w:rFonts w:ascii="仿宋" w:eastAsia="仿宋" w:hAnsi="仿宋"/>
          <w:color w:val="000000" w:themeColor="text1"/>
        </w:rPr>
      </w:pPr>
    </w:p>
    <w:p w14:paraId="41AC1C7C" w14:textId="77777777" w:rsidR="00DF3E26" w:rsidRPr="00A24A99" w:rsidRDefault="00DF3E26" w:rsidP="00DF3E26">
      <w:pPr>
        <w:spacing w:line="300" w:lineRule="exact"/>
        <w:rPr>
          <w:rFonts w:ascii="仿宋" w:eastAsia="仿宋" w:hAnsi="仿宋"/>
          <w:color w:val="000000" w:themeColor="text1"/>
        </w:rPr>
      </w:pPr>
      <w:r w:rsidRPr="00A24A99">
        <w:rPr>
          <w:rFonts w:ascii="仿宋" w:eastAsia="仿宋" w:hAnsi="仿宋" w:hint="eastAsia"/>
          <w:b/>
          <w:color w:val="000000" w:themeColor="text1"/>
          <w:sz w:val="28"/>
          <w:szCs w:val="28"/>
        </w:rPr>
        <w:lastRenderedPageBreak/>
        <w:t>八、立项评审意见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A24A99" w:rsidRPr="00A24A99" w14:paraId="5CBC81A0" w14:textId="77777777" w:rsidTr="008F1DD0">
        <w:trPr>
          <w:trHeight w:val="5972"/>
        </w:trPr>
        <w:tc>
          <w:tcPr>
            <w:tcW w:w="8500" w:type="dxa"/>
          </w:tcPr>
          <w:p w14:paraId="02CD98DE" w14:textId="77777777" w:rsidR="00DF3E26" w:rsidRPr="00A24A99" w:rsidRDefault="00DF3E26" w:rsidP="00766D07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Cs w:val="21"/>
              </w:rPr>
              <w:t>（请专家组填写评审意见并签字。）</w:t>
            </w:r>
          </w:p>
          <w:p w14:paraId="246E2BA1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18C950F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93F3B8F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9DCD85C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864FB30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505625D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A9B626D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61BC4DE" w14:textId="77777777" w:rsidR="00DF3E26" w:rsidRPr="00A24A99" w:rsidRDefault="00DF3E26" w:rsidP="00766D07">
            <w:pPr>
              <w:spacing w:line="360" w:lineRule="auto"/>
              <w:ind w:firstLineChars="500" w:firstLine="120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评审专家签字：                 评审组长签字：                </w:t>
            </w:r>
          </w:p>
          <w:p w14:paraId="325C4740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</w:t>
            </w:r>
          </w:p>
          <w:p w14:paraId="19262A7C" w14:textId="77777777" w:rsidR="00DF3E26" w:rsidRPr="00A24A99" w:rsidRDefault="00DF3E26" w:rsidP="00766D07">
            <w:pPr>
              <w:spacing w:line="360" w:lineRule="auto"/>
              <w:ind w:right="960" w:firstLineChars="200" w:firstLine="48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                  年     月    日   </w:t>
            </w:r>
          </w:p>
          <w:p w14:paraId="68388E6B" w14:textId="77777777" w:rsidR="00DF3E26" w:rsidRPr="00A24A99" w:rsidRDefault="00DF3E26" w:rsidP="00766D07">
            <w:pPr>
              <w:spacing w:line="360" w:lineRule="auto"/>
              <w:ind w:right="960" w:firstLineChars="200" w:firstLine="48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14:paraId="46C5C066" w14:textId="77777777" w:rsidR="00DF3E26" w:rsidRPr="00A24A99" w:rsidRDefault="00DF3E26" w:rsidP="00DF3E26">
      <w:pPr>
        <w:spacing w:line="30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14:paraId="2B72EAC3" w14:textId="77777777" w:rsidR="00DF3E26" w:rsidRPr="00A24A99" w:rsidRDefault="00DF3E26" w:rsidP="00DF3E26">
      <w:pPr>
        <w:spacing w:line="30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A24A99">
        <w:rPr>
          <w:rFonts w:ascii="仿宋" w:eastAsia="仿宋" w:hAnsi="仿宋" w:hint="eastAsia"/>
          <w:b/>
          <w:color w:val="000000" w:themeColor="text1"/>
          <w:sz w:val="28"/>
          <w:szCs w:val="28"/>
        </w:rPr>
        <w:t>九、教育部高等学校科学研究发展中心立项意见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A24A99" w:rsidRPr="00A24A99" w14:paraId="5B0CE363" w14:textId="77777777" w:rsidTr="008F1DD0">
        <w:trPr>
          <w:trHeight w:val="5972"/>
        </w:trPr>
        <w:tc>
          <w:tcPr>
            <w:tcW w:w="8500" w:type="dxa"/>
          </w:tcPr>
          <w:p w14:paraId="72A50F48" w14:textId="77777777" w:rsidR="00DF3E26" w:rsidRPr="00A24A99" w:rsidRDefault="00DF3E26" w:rsidP="00766D07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Cs w:val="21"/>
              </w:rPr>
              <w:t>（教育部高等学校科学研究发展中心填写立项意见并盖章。）</w:t>
            </w:r>
          </w:p>
          <w:p w14:paraId="41483232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9BA7784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187C424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07C73F7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179B13C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49110DB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C407507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2FD674B8" w14:textId="77777777" w:rsidR="00DF3E26" w:rsidRPr="00A24A99" w:rsidRDefault="00DF3E26" w:rsidP="00766D07">
            <w:pPr>
              <w:spacing w:line="360" w:lineRule="auto"/>
              <w:ind w:right="960" w:firstLineChars="2200" w:firstLine="52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（公章）                </w:t>
            </w:r>
          </w:p>
          <w:p w14:paraId="51489541" w14:textId="77777777" w:rsidR="00DF3E26" w:rsidRPr="00A24A99" w:rsidRDefault="00DF3E26" w:rsidP="00766D07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</w:t>
            </w:r>
          </w:p>
          <w:p w14:paraId="6892B35B" w14:textId="77777777" w:rsidR="00DF3E26" w:rsidRPr="00A24A99" w:rsidRDefault="00DF3E26" w:rsidP="00766D07">
            <w:pPr>
              <w:spacing w:line="360" w:lineRule="auto"/>
              <w:ind w:right="960" w:firstLineChars="200" w:firstLine="48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24A99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                  年     月    日   </w:t>
            </w:r>
          </w:p>
          <w:p w14:paraId="5EF7949B" w14:textId="77777777" w:rsidR="00DF3E26" w:rsidRPr="00A24A99" w:rsidRDefault="00DF3E26" w:rsidP="00766D07">
            <w:pPr>
              <w:spacing w:line="360" w:lineRule="auto"/>
              <w:ind w:right="960" w:firstLineChars="200" w:firstLine="48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14:paraId="6DC1090C" w14:textId="77777777" w:rsidR="009D5715" w:rsidRPr="00A24A99" w:rsidRDefault="009D5715" w:rsidP="00EA27A9">
      <w:pPr>
        <w:rPr>
          <w:rFonts w:hint="eastAsia"/>
          <w:color w:val="000000" w:themeColor="text1"/>
        </w:rPr>
      </w:pPr>
    </w:p>
    <w:sectPr w:rsidR="009D5715" w:rsidRPr="00A24A99" w:rsidSect="00EA27A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16915" w14:textId="77777777" w:rsidR="00B04EDE" w:rsidRDefault="00B04EDE">
      <w:r>
        <w:separator/>
      </w:r>
    </w:p>
  </w:endnote>
  <w:endnote w:type="continuationSeparator" w:id="0">
    <w:p w14:paraId="4743AA35" w14:textId="77777777" w:rsidR="00B04EDE" w:rsidRDefault="00B0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0675E" w14:textId="12610DD8" w:rsidR="00DF3E26" w:rsidRDefault="00DF3E26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85C31" wp14:editId="0A5FA5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18415" b="1016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795F4" w14:textId="77777777" w:rsidR="00DF3E26" w:rsidRDefault="00DF3E2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85C3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2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" filled="f" stroked="f">
              <v:textbox style="mso-fit-shape-to-text:t" inset="0,0,0,0">
                <w:txbxContent>
                  <w:p w14:paraId="220795F4" w14:textId="77777777" w:rsidR="00DF3E26" w:rsidRDefault="00DF3E26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622473"/>
      <w:showingPlcHdr/>
    </w:sdtPr>
    <w:sdtEndPr/>
    <w:sdtContent>
      <w:p w14:paraId="48FD8026" w14:textId="77777777" w:rsidR="00DF3E26" w:rsidRDefault="00DF3E26" w:rsidP="00482CFB">
        <w:pPr>
          <w:pStyle w:val="ab"/>
          <w:ind w:left="5250"/>
        </w:pPr>
        <w:r>
          <w:t xml:space="preserve">     </w:t>
        </w:r>
      </w:p>
    </w:sdtContent>
  </w:sdt>
  <w:p w14:paraId="402A0B45" w14:textId="77777777" w:rsidR="00DF3E26" w:rsidRDefault="00DF3E26">
    <w:pPr>
      <w:pStyle w:val="ab"/>
      <w:ind w:left="52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6243701"/>
      <w:showingPlcHdr/>
    </w:sdtPr>
    <w:sdtEndPr/>
    <w:sdtContent>
      <w:p w14:paraId="7AD79058" w14:textId="009CAB22" w:rsidR="001A2680" w:rsidRDefault="008F1DD0" w:rsidP="008F1DD0">
        <w:pPr>
          <w:pStyle w:val="ab"/>
        </w:pPr>
        <w:r>
          <w:t xml:space="preserve">     </w:t>
        </w:r>
      </w:p>
    </w:sdtContent>
  </w:sdt>
  <w:p w14:paraId="3AC9784E" w14:textId="77777777" w:rsidR="001A2680" w:rsidRDefault="00B04ED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016D6" w14:textId="77777777" w:rsidR="00B04EDE" w:rsidRDefault="00B04EDE">
      <w:r>
        <w:separator/>
      </w:r>
    </w:p>
  </w:footnote>
  <w:footnote w:type="continuationSeparator" w:id="0">
    <w:p w14:paraId="16F2D43A" w14:textId="77777777" w:rsidR="00B04EDE" w:rsidRDefault="00B04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6C"/>
    <w:rsid w:val="0000549F"/>
    <w:rsid w:val="00005AB9"/>
    <w:rsid w:val="0003278E"/>
    <w:rsid w:val="00052FE5"/>
    <w:rsid w:val="00060331"/>
    <w:rsid w:val="00082095"/>
    <w:rsid w:val="00083199"/>
    <w:rsid w:val="000917AF"/>
    <w:rsid w:val="00096052"/>
    <w:rsid w:val="000C4ED6"/>
    <w:rsid w:val="000D20FF"/>
    <w:rsid w:val="000D451D"/>
    <w:rsid w:val="000F2649"/>
    <w:rsid w:val="001039E4"/>
    <w:rsid w:val="00111AC2"/>
    <w:rsid w:val="001225A3"/>
    <w:rsid w:val="0012612A"/>
    <w:rsid w:val="00126816"/>
    <w:rsid w:val="00126ED6"/>
    <w:rsid w:val="001307BF"/>
    <w:rsid w:val="00137940"/>
    <w:rsid w:val="00156847"/>
    <w:rsid w:val="001626AE"/>
    <w:rsid w:val="00177E49"/>
    <w:rsid w:val="00197785"/>
    <w:rsid w:val="001A6C14"/>
    <w:rsid w:val="001B008A"/>
    <w:rsid w:val="001B0CC0"/>
    <w:rsid w:val="001D1C89"/>
    <w:rsid w:val="00202A2A"/>
    <w:rsid w:val="00202D96"/>
    <w:rsid w:val="002034FC"/>
    <w:rsid w:val="0021531F"/>
    <w:rsid w:val="00243CC2"/>
    <w:rsid w:val="00265679"/>
    <w:rsid w:val="002951AA"/>
    <w:rsid w:val="00297E2A"/>
    <w:rsid w:val="002A6631"/>
    <w:rsid w:val="002B65C6"/>
    <w:rsid w:val="002C1091"/>
    <w:rsid w:val="002C3873"/>
    <w:rsid w:val="002F7C28"/>
    <w:rsid w:val="0030242D"/>
    <w:rsid w:val="00314D07"/>
    <w:rsid w:val="00332202"/>
    <w:rsid w:val="003347D9"/>
    <w:rsid w:val="00340055"/>
    <w:rsid w:val="00347213"/>
    <w:rsid w:val="00376894"/>
    <w:rsid w:val="003B5E56"/>
    <w:rsid w:val="003D01AE"/>
    <w:rsid w:val="003D460C"/>
    <w:rsid w:val="003E46B8"/>
    <w:rsid w:val="003F4415"/>
    <w:rsid w:val="00400825"/>
    <w:rsid w:val="00407FE6"/>
    <w:rsid w:val="004105AA"/>
    <w:rsid w:val="00423DED"/>
    <w:rsid w:val="0042480B"/>
    <w:rsid w:val="00436B4A"/>
    <w:rsid w:val="00456477"/>
    <w:rsid w:val="00485D93"/>
    <w:rsid w:val="00492D3B"/>
    <w:rsid w:val="004B7B64"/>
    <w:rsid w:val="004B7C27"/>
    <w:rsid w:val="004C55F2"/>
    <w:rsid w:val="004C6AED"/>
    <w:rsid w:val="004D15D0"/>
    <w:rsid w:val="004E2FF5"/>
    <w:rsid w:val="004E5A0B"/>
    <w:rsid w:val="00513C13"/>
    <w:rsid w:val="0051475F"/>
    <w:rsid w:val="0052026B"/>
    <w:rsid w:val="005262B0"/>
    <w:rsid w:val="00553C18"/>
    <w:rsid w:val="005671D3"/>
    <w:rsid w:val="0059685D"/>
    <w:rsid w:val="005B404A"/>
    <w:rsid w:val="005B6BF3"/>
    <w:rsid w:val="005C37AB"/>
    <w:rsid w:val="005E10E6"/>
    <w:rsid w:val="005E3A10"/>
    <w:rsid w:val="00603C80"/>
    <w:rsid w:val="0060766C"/>
    <w:rsid w:val="00645C48"/>
    <w:rsid w:val="00655AB6"/>
    <w:rsid w:val="00657F1A"/>
    <w:rsid w:val="006604AB"/>
    <w:rsid w:val="00671994"/>
    <w:rsid w:val="00697547"/>
    <w:rsid w:val="006E596D"/>
    <w:rsid w:val="006F433A"/>
    <w:rsid w:val="006F58A7"/>
    <w:rsid w:val="0074047A"/>
    <w:rsid w:val="00774D44"/>
    <w:rsid w:val="007767C8"/>
    <w:rsid w:val="00782FF1"/>
    <w:rsid w:val="00792D86"/>
    <w:rsid w:val="00797D92"/>
    <w:rsid w:val="007D76D5"/>
    <w:rsid w:val="007E06D2"/>
    <w:rsid w:val="007F3D2D"/>
    <w:rsid w:val="00803642"/>
    <w:rsid w:val="00814809"/>
    <w:rsid w:val="00822172"/>
    <w:rsid w:val="00830AF9"/>
    <w:rsid w:val="00882E0E"/>
    <w:rsid w:val="0088602E"/>
    <w:rsid w:val="00895F0A"/>
    <w:rsid w:val="008A269A"/>
    <w:rsid w:val="008B2BBC"/>
    <w:rsid w:val="008C01C8"/>
    <w:rsid w:val="008F1DD0"/>
    <w:rsid w:val="008F2D31"/>
    <w:rsid w:val="00921B31"/>
    <w:rsid w:val="00926B26"/>
    <w:rsid w:val="00970617"/>
    <w:rsid w:val="00982BB2"/>
    <w:rsid w:val="00993216"/>
    <w:rsid w:val="009958D8"/>
    <w:rsid w:val="009B6163"/>
    <w:rsid w:val="009C6962"/>
    <w:rsid w:val="009C706D"/>
    <w:rsid w:val="009C78D9"/>
    <w:rsid w:val="009D5715"/>
    <w:rsid w:val="009E678A"/>
    <w:rsid w:val="009F63E7"/>
    <w:rsid w:val="00A1200B"/>
    <w:rsid w:val="00A24A99"/>
    <w:rsid w:val="00A4670C"/>
    <w:rsid w:val="00A70295"/>
    <w:rsid w:val="00A82D38"/>
    <w:rsid w:val="00AD256B"/>
    <w:rsid w:val="00AF06C8"/>
    <w:rsid w:val="00B04C82"/>
    <w:rsid w:val="00B04EDE"/>
    <w:rsid w:val="00B2208C"/>
    <w:rsid w:val="00B43C32"/>
    <w:rsid w:val="00B6279E"/>
    <w:rsid w:val="00B97D8B"/>
    <w:rsid w:val="00BC22A5"/>
    <w:rsid w:val="00BC285B"/>
    <w:rsid w:val="00BE1D32"/>
    <w:rsid w:val="00BF3020"/>
    <w:rsid w:val="00C22A20"/>
    <w:rsid w:val="00C37066"/>
    <w:rsid w:val="00C640FE"/>
    <w:rsid w:val="00C8040E"/>
    <w:rsid w:val="00C873AC"/>
    <w:rsid w:val="00C90D81"/>
    <w:rsid w:val="00CE3437"/>
    <w:rsid w:val="00D05F1F"/>
    <w:rsid w:val="00D06183"/>
    <w:rsid w:val="00D11986"/>
    <w:rsid w:val="00D141F4"/>
    <w:rsid w:val="00D21196"/>
    <w:rsid w:val="00D44E98"/>
    <w:rsid w:val="00D47D37"/>
    <w:rsid w:val="00D5368C"/>
    <w:rsid w:val="00D5577C"/>
    <w:rsid w:val="00DD0AD4"/>
    <w:rsid w:val="00DF3C4A"/>
    <w:rsid w:val="00DF3E26"/>
    <w:rsid w:val="00E02018"/>
    <w:rsid w:val="00E06893"/>
    <w:rsid w:val="00E11961"/>
    <w:rsid w:val="00E203F2"/>
    <w:rsid w:val="00E43A10"/>
    <w:rsid w:val="00E4590C"/>
    <w:rsid w:val="00E51863"/>
    <w:rsid w:val="00E64F7F"/>
    <w:rsid w:val="00E744BF"/>
    <w:rsid w:val="00E76C0E"/>
    <w:rsid w:val="00EA27A9"/>
    <w:rsid w:val="00EA4426"/>
    <w:rsid w:val="00EA4D99"/>
    <w:rsid w:val="00EB5153"/>
    <w:rsid w:val="00ED1D83"/>
    <w:rsid w:val="00ED5D93"/>
    <w:rsid w:val="00EE2EE9"/>
    <w:rsid w:val="00F268F1"/>
    <w:rsid w:val="00F64C0D"/>
    <w:rsid w:val="00FD58EF"/>
    <w:rsid w:val="00FE46CA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70A28"/>
  <w15:chartTrackingRefBased/>
  <w15:docId w15:val="{F0451F84-B70E-4CFC-B324-8610BEC3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E2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3E26"/>
    <w:pPr>
      <w:keepNext/>
      <w:keepLines/>
      <w:spacing w:before="340" w:after="330" w:line="360" w:lineRule="auto"/>
      <w:ind w:firstLineChars="200" w:firstLine="200"/>
      <w:outlineLvl w:val="0"/>
    </w:pPr>
    <w:rPr>
      <w:rFonts w:ascii="黑体" w:eastAsia="黑体" w:hAnsi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05F1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D05F1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D05F1F"/>
  </w:style>
  <w:style w:type="paragraph" w:styleId="a6">
    <w:name w:val="annotation subject"/>
    <w:basedOn w:val="a4"/>
    <w:next w:val="a4"/>
    <w:link w:val="a7"/>
    <w:uiPriority w:val="99"/>
    <w:semiHidden/>
    <w:unhideWhenUsed/>
    <w:rsid w:val="00D05F1F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D05F1F"/>
    <w:rPr>
      <w:b/>
      <w:bCs/>
    </w:rPr>
  </w:style>
  <w:style w:type="paragraph" w:styleId="a8">
    <w:name w:val="Revision"/>
    <w:hidden/>
    <w:uiPriority w:val="99"/>
    <w:semiHidden/>
    <w:rsid w:val="0030242D"/>
  </w:style>
  <w:style w:type="paragraph" w:styleId="a9">
    <w:name w:val="Date"/>
    <w:basedOn w:val="a"/>
    <w:next w:val="a"/>
    <w:link w:val="aa"/>
    <w:uiPriority w:val="99"/>
    <w:semiHidden/>
    <w:unhideWhenUsed/>
    <w:rsid w:val="00CE343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E3437"/>
  </w:style>
  <w:style w:type="paragraph" w:styleId="ab">
    <w:name w:val="footer"/>
    <w:basedOn w:val="a"/>
    <w:link w:val="ac"/>
    <w:uiPriority w:val="99"/>
    <w:qFormat/>
    <w:rsid w:val="00492D3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character" w:customStyle="1" w:styleId="ac">
    <w:name w:val="页脚 字符"/>
    <w:basedOn w:val="a0"/>
    <w:link w:val="ab"/>
    <w:uiPriority w:val="99"/>
    <w:qFormat/>
    <w:rsid w:val="00492D3B"/>
    <w:rPr>
      <w:rFonts w:ascii="Calibri" w:eastAsia="宋体" w:hAnsi="Calibri" w:cs="Times New Roman"/>
      <w:sz w:val="18"/>
      <w:szCs w:val="24"/>
    </w:rPr>
  </w:style>
  <w:style w:type="table" w:styleId="ad">
    <w:name w:val="Table Grid"/>
    <w:basedOn w:val="a1"/>
    <w:uiPriority w:val="39"/>
    <w:qFormat/>
    <w:rsid w:val="00492D3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DF3E26"/>
    <w:rPr>
      <w:rFonts w:ascii="黑体" w:eastAsia="黑体" w:hAnsi="黑体"/>
      <w:bCs/>
      <w:kern w:val="44"/>
      <w:sz w:val="32"/>
      <w:szCs w:val="44"/>
    </w:rPr>
  </w:style>
  <w:style w:type="paragraph" w:styleId="ae">
    <w:name w:val="header"/>
    <w:basedOn w:val="a"/>
    <w:link w:val="af"/>
    <w:uiPriority w:val="99"/>
    <w:unhideWhenUsed/>
    <w:rsid w:val="008F1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F1D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897E3-1080-412E-9527-5E64A994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</dc:creator>
  <cp:keywords/>
  <dc:description/>
  <cp:lastModifiedBy>he'shu'fang</cp:lastModifiedBy>
  <cp:revision>2</cp:revision>
  <cp:lastPrinted>2022-07-05T06:25:00Z</cp:lastPrinted>
  <dcterms:created xsi:type="dcterms:W3CDTF">2022-07-18T03:42:00Z</dcterms:created>
  <dcterms:modified xsi:type="dcterms:W3CDTF">2022-07-18T03:42:00Z</dcterms:modified>
</cp:coreProperties>
</file>